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5B" w:rsidRDefault="004F4519" w:rsidP="004F45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формирования кадрового потенциала района ГБПОУ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агропромышленный колледж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предлагает подготовить специалистов среднего звена и квалифицированных рабочих, служащих специалистов по 8 специальностям, 4 профессиям и 2 программам профессионального обучения, более 50 направлений подготовки и переподготовки (курсов).</w:t>
      </w:r>
    </w:p>
    <w:p w:rsidR="004F4519" w:rsidRDefault="004F4519" w:rsidP="004F45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сельскохозяйственным специальностям в </w:t>
      </w:r>
      <w:r>
        <w:rPr>
          <w:rFonts w:ascii="Times New Roman" w:hAnsi="Times New Roman" w:cs="Times New Roman"/>
          <w:sz w:val="24"/>
          <w:szCs w:val="24"/>
        </w:rPr>
        <w:t xml:space="preserve">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подготовка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конкурентноспособных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выпускников является одним из важных факторов, способствующих закреплению молодых специалистов в аграрном секторе и защите продовольственной безопасности государства.</w:t>
      </w:r>
    </w:p>
    <w:p w:rsidR="004F4519" w:rsidRDefault="004F4519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профессионального обучения «Садовник» и «Кухонный рабочий»</w:t>
      </w:r>
      <w:r w:rsidR="00C90ECC">
        <w:rPr>
          <w:rFonts w:ascii="Times New Roman" w:hAnsi="Times New Roman" w:cs="Times New Roman"/>
          <w:sz w:val="24"/>
          <w:szCs w:val="24"/>
        </w:rPr>
        <w:t xml:space="preserve"> позволяют получить квалификацию лицам, не имеющим аттестата по итогам обучения в общеобразовательных организациях и лицам с ограниченными возможностями здоровья (ОВЗ).</w:t>
      </w:r>
    </w:p>
    <w:p w:rsidR="00C90ECC" w:rsidRDefault="00C90ECC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 располагается в экологически чистом живописном уголке Башкортостана, имеет благоустроенные общежития, 3 библиотеки, читальный зал, 3 спортивных зала и тренажерные комнаты.</w:t>
      </w:r>
      <w:r w:rsidR="00CE04D7">
        <w:rPr>
          <w:rFonts w:ascii="Times New Roman" w:hAnsi="Times New Roman" w:cs="Times New Roman"/>
          <w:sz w:val="24"/>
          <w:szCs w:val="24"/>
        </w:rPr>
        <w:t xml:space="preserve"> </w:t>
      </w:r>
      <w:r w:rsidR="00CE04D7">
        <w:rPr>
          <w:rFonts w:ascii="Times New Roman" w:hAnsi="Times New Roman" w:cs="Times New Roman"/>
          <w:sz w:val="24"/>
          <w:szCs w:val="24"/>
        </w:rPr>
        <w:t>Студентам выплачивается</w:t>
      </w:r>
      <w:r w:rsidR="00CE04D7">
        <w:rPr>
          <w:rFonts w:ascii="Times New Roman" w:hAnsi="Times New Roman" w:cs="Times New Roman"/>
          <w:sz w:val="24"/>
          <w:szCs w:val="24"/>
        </w:rPr>
        <w:t xml:space="preserve"> стипендия.</w:t>
      </w:r>
    </w:p>
    <w:p w:rsidR="00C90ECC" w:rsidRDefault="00C90ECC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для качественной подготовки специалистов на базе колледжа имеются современные федеральные мастерские, оснащенные оборудованием и материалами, которые введены в производство на сельскохозяйственных предприятиях по компетенциям:</w:t>
      </w:r>
      <w:r w:rsidR="00697C49">
        <w:rPr>
          <w:rFonts w:ascii="Times New Roman" w:hAnsi="Times New Roman" w:cs="Times New Roman"/>
          <w:sz w:val="24"/>
          <w:szCs w:val="24"/>
        </w:rPr>
        <w:t xml:space="preserve"> «Агрономия», «Ветеринария», «Сити-Фермерство», «Эксплуатация сельскохозяйственных машин», «Геномная инженерия», «Поварское дело», «Бухгалтерский учет».</w:t>
      </w:r>
      <w:r w:rsidR="00CE04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49" w:rsidRDefault="00697C49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Технологические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позволяют получить образование без отрыва от производства по индивидуальному плану обучения от 6 месяцев до 2 лет, получить качественное образование и стать конкурентоспособным специалистом на рынке труда.</w:t>
      </w:r>
    </w:p>
    <w:p w:rsidR="00697C49" w:rsidRDefault="00697C49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производится по очной и заочной формам, а также с применением дистанционных технологий без отрыва от производства.</w:t>
      </w:r>
    </w:p>
    <w:p w:rsidR="00697C49" w:rsidRDefault="00697C49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многолетний опыт по трудоустройству,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закрепляемость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выпускников на предприятиях достигает 80-100%. При этом решается вопрос с жильем и многие другие социальные вопросы.</w:t>
      </w:r>
    </w:p>
    <w:p w:rsidR="00653EC8" w:rsidRDefault="00697C49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трудовые</w:t>
      </w:r>
      <w:r w:rsidR="00653EC8">
        <w:rPr>
          <w:rFonts w:ascii="Times New Roman" w:hAnsi="Times New Roman" w:cs="Times New Roman"/>
          <w:sz w:val="24"/>
          <w:szCs w:val="24"/>
        </w:rPr>
        <w:t xml:space="preserve"> коллективы крупнейших кампаний, работающих на территории МР Благовещенский район РБ, пополняются молодыми специалистами и квалифицированными рабочими кадрами, получившими образование в </w:t>
      </w:r>
      <w:r w:rsidR="00653EC8">
        <w:rPr>
          <w:rFonts w:ascii="Times New Roman" w:hAnsi="Times New Roman" w:cs="Times New Roman"/>
          <w:sz w:val="24"/>
          <w:szCs w:val="24"/>
        </w:rPr>
        <w:t xml:space="preserve">ГБПОУ ААПК </w:t>
      </w:r>
      <w:proofErr w:type="spellStart"/>
      <w:r w:rsidR="00653EC8"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 w:rsidR="00653EC8">
        <w:rPr>
          <w:rFonts w:ascii="Times New Roman" w:hAnsi="Times New Roman" w:cs="Times New Roman"/>
          <w:sz w:val="24"/>
          <w:szCs w:val="24"/>
        </w:rPr>
        <w:t>.</w:t>
      </w:r>
    </w:p>
    <w:p w:rsidR="00697C49" w:rsidRDefault="00653EC8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изменением образовательных стандартов в ближайшем будущем подготовка специалистов в колледжах будет производиться только для нужд предприятий, которые заключили договоры сотрудничества. Направление выпускников для трудоустройства согласно запросам после выпуска из колледжа будет невозможным, ввиду их «привязки» к конкретному предприятию.</w:t>
      </w:r>
    </w:p>
    <w:p w:rsidR="00653EC8" w:rsidRDefault="00762E0E" w:rsidP="00C90E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EC8">
        <w:rPr>
          <w:rFonts w:ascii="Times New Roman" w:hAnsi="Times New Roman" w:cs="Times New Roman"/>
          <w:sz w:val="24"/>
          <w:szCs w:val="24"/>
        </w:rPr>
        <w:t xml:space="preserve">ждет к получению соответствующего образования абитуриентов из числа выпускников 2023 г. и прошлых лет,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653EC8">
        <w:rPr>
          <w:rFonts w:ascii="Times New Roman" w:hAnsi="Times New Roman" w:cs="Times New Roman"/>
          <w:sz w:val="24"/>
          <w:szCs w:val="24"/>
        </w:rPr>
        <w:t>лиц, не имеющих соответствующее образование по специальностям</w:t>
      </w:r>
      <w:r>
        <w:rPr>
          <w:rFonts w:ascii="Times New Roman" w:hAnsi="Times New Roman" w:cs="Times New Roman"/>
          <w:sz w:val="24"/>
          <w:szCs w:val="24"/>
        </w:rPr>
        <w:t xml:space="preserve"> и рабочим профессиям в зависимости от уровня образования.</w:t>
      </w:r>
      <w:r w:rsidR="00653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ECC" w:rsidRDefault="00762E0E" w:rsidP="004F45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 ключевым предприятиям МР Благовещенского района РБ заключить договоры сотрудничества по подготовке специалистов. Также колледж готов заключить договоры сотрудничества и взаимодействия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 с общеобразовательными организациями.</w:t>
      </w:r>
    </w:p>
    <w:p w:rsidR="00762E0E" w:rsidRDefault="00762E0E" w:rsidP="004F45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этого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приглашает работодателей, представителей и обучающихся общеобразовательных организаций посетить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>
        <w:rPr>
          <w:rFonts w:ascii="Times New Roman" w:hAnsi="Times New Roman" w:cs="Times New Roman"/>
          <w:sz w:val="24"/>
          <w:szCs w:val="24"/>
        </w:rPr>
        <w:t xml:space="preserve"> для ознакомления с материально-технической базой и заключения договоров о сотрудничестве.</w:t>
      </w:r>
    </w:p>
    <w:p w:rsidR="007E408A" w:rsidRPr="007E408A" w:rsidRDefault="007E408A" w:rsidP="007E408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408A">
        <w:rPr>
          <w:rFonts w:ascii="Times New Roman" w:hAnsi="Times New Roman" w:cs="Times New Roman"/>
          <w:b/>
          <w:i/>
          <w:sz w:val="24"/>
          <w:szCs w:val="24"/>
        </w:rPr>
        <w:t xml:space="preserve">ГБПОУ ААПК </w:t>
      </w:r>
      <w:proofErr w:type="spellStart"/>
      <w:r w:rsidRPr="007E408A">
        <w:rPr>
          <w:rFonts w:ascii="Times New Roman" w:hAnsi="Times New Roman" w:cs="Times New Roman"/>
          <w:b/>
          <w:i/>
          <w:sz w:val="24"/>
          <w:szCs w:val="24"/>
        </w:rPr>
        <w:t>им.Н.М.Сибирцева</w:t>
      </w:r>
      <w:proofErr w:type="spellEnd"/>
    </w:p>
    <w:p w:rsidR="007E408A" w:rsidRPr="007E408A" w:rsidRDefault="007E408A" w:rsidP="007E408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408A">
        <w:rPr>
          <w:rFonts w:ascii="Times New Roman" w:hAnsi="Times New Roman" w:cs="Times New Roman"/>
          <w:b/>
          <w:i/>
          <w:sz w:val="24"/>
          <w:szCs w:val="24"/>
        </w:rPr>
        <w:t>объявляет прием</w:t>
      </w:r>
    </w:p>
    <w:p w:rsidR="007E408A" w:rsidRDefault="007E408A" w:rsidP="007E408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E408A">
        <w:rPr>
          <w:rFonts w:ascii="Times New Roman" w:hAnsi="Times New Roman" w:cs="Times New Roman"/>
          <w:b/>
          <w:i/>
          <w:sz w:val="24"/>
          <w:szCs w:val="24"/>
        </w:rPr>
        <w:t>на 2023-2024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6"/>
        <w:gridCol w:w="1908"/>
        <w:gridCol w:w="1915"/>
      </w:tblGrid>
      <w:tr w:rsidR="007E408A" w:rsidTr="00A2075A">
        <w:tc>
          <w:tcPr>
            <w:tcW w:w="3828" w:type="dxa"/>
          </w:tcPr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Специальности </w:t>
            </w:r>
          </w:p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(на бюджетной основе)</w:t>
            </w:r>
          </w:p>
        </w:tc>
        <w:tc>
          <w:tcPr>
            <w:tcW w:w="1914" w:type="dxa"/>
          </w:tcPr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914" w:type="dxa"/>
            <w:gridSpan w:val="2"/>
          </w:tcPr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9 класса</w:t>
            </w:r>
          </w:p>
        </w:tc>
        <w:tc>
          <w:tcPr>
            <w:tcW w:w="1915" w:type="dxa"/>
          </w:tcPr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:rsidR="007E408A" w:rsidRPr="00F41339" w:rsidRDefault="007E408A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11 класса</w:t>
            </w:r>
          </w:p>
        </w:tc>
      </w:tr>
      <w:tr w:rsidR="00524304" w:rsidTr="006E4381">
        <w:tc>
          <w:tcPr>
            <w:tcW w:w="3828" w:type="dxa"/>
            <w:vMerge w:val="restart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1914" w:type="dxa"/>
          </w:tcPr>
          <w:p w:rsidR="00524304" w:rsidRDefault="00524304" w:rsidP="0052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м.</w:t>
            </w:r>
          </w:p>
        </w:tc>
      </w:tr>
      <w:tr w:rsidR="00524304" w:rsidTr="006E4381">
        <w:tc>
          <w:tcPr>
            <w:tcW w:w="3828" w:type="dxa"/>
            <w:vMerge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0F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915" w:type="dxa"/>
          </w:tcPr>
          <w:p w:rsidR="00524304" w:rsidRDefault="00524304" w:rsidP="000F0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м.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ЗЕМЕЛЬНО-ИМУЩЕСТВЕННЫЕ ОТНОШЕНИЯ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</w:tr>
      <w:tr w:rsidR="00524304" w:rsidTr="00524304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1920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0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6 м.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ПИТАНИЯ ИЗ РАСТИТЕЛЬНОГО СЫРЬЯ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6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F4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ПИТАНИЯ ЖИВОТНОГО ПРОИСХОЖДЕНИЯ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6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м.</w:t>
            </w:r>
          </w:p>
        </w:tc>
      </w:tr>
      <w:tr w:rsidR="00524304" w:rsidTr="006E4381">
        <w:tc>
          <w:tcPr>
            <w:tcW w:w="3828" w:type="dxa"/>
            <w:vMerge w:val="restart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1914" w:type="dxa"/>
          </w:tcPr>
          <w:p w:rsidR="00524304" w:rsidRDefault="00524304" w:rsidP="0052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г.10 м.</w:t>
            </w:r>
          </w:p>
        </w:tc>
      </w:tr>
      <w:tr w:rsidR="00524304" w:rsidTr="006E4381">
        <w:tc>
          <w:tcPr>
            <w:tcW w:w="3828" w:type="dxa"/>
            <w:vMerge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м.</w:t>
            </w:r>
          </w:p>
        </w:tc>
      </w:tr>
      <w:tr w:rsidR="00524304" w:rsidTr="006E4381">
        <w:tc>
          <w:tcPr>
            <w:tcW w:w="3828" w:type="dxa"/>
          </w:tcPr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(на бюджетной основе)</w:t>
            </w:r>
          </w:p>
        </w:tc>
        <w:tc>
          <w:tcPr>
            <w:tcW w:w="1914" w:type="dxa"/>
          </w:tcPr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914" w:type="dxa"/>
            <w:gridSpan w:val="2"/>
          </w:tcPr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9 класса</w:t>
            </w:r>
          </w:p>
        </w:tc>
        <w:tc>
          <w:tcPr>
            <w:tcW w:w="1915" w:type="dxa"/>
          </w:tcPr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:rsidR="00524304" w:rsidRPr="00F41339" w:rsidRDefault="00524304" w:rsidP="000F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339">
              <w:rPr>
                <w:rFonts w:ascii="Times New Roman" w:hAnsi="Times New Roman" w:cs="Times New Roman"/>
                <w:b/>
                <w:sz w:val="24"/>
                <w:szCs w:val="24"/>
              </w:rPr>
              <w:t>11 класса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РАСТЕНИЕВОДСТВА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г. 10 м.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ВЕТЕРИНАРНЫЙ ФЕЛЬДШЕР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 10 м.</w:t>
            </w:r>
          </w:p>
        </w:tc>
      </w:tr>
      <w:tr w:rsidR="00524304" w:rsidTr="006E4381">
        <w:tc>
          <w:tcPr>
            <w:tcW w:w="3828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914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14" w:type="dxa"/>
            <w:gridSpan w:val="2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г. 10 м.</w:t>
            </w:r>
          </w:p>
        </w:tc>
        <w:tc>
          <w:tcPr>
            <w:tcW w:w="1915" w:type="dxa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04" w:rsidTr="000C5E73">
        <w:tc>
          <w:tcPr>
            <w:tcW w:w="9571" w:type="dxa"/>
            <w:gridSpan w:val="5"/>
          </w:tcPr>
          <w:p w:rsidR="00524304" w:rsidRDefault="00524304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ПРОФЕССИОНАЛЬНОГО ОБУЧЕНИЯ</w:t>
            </w:r>
          </w:p>
          <w:p w:rsidR="00524304" w:rsidRPr="00F41339" w:rsidRDefault="00524304" w:rsidP="007E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базе свидетельства об обучении, а также лиц с ОВЗ)</w:t>
            </w:r>
          </w:p>
        </w:tc>
      </w:tr>
      <w:tr w:rsidR="00F52831" w:rsidTr="00FF59C6">
        <w:tc>
          <w:tcPr>
            <w:tcW w:w="3828" w:type="dxa"/>
          </w:tcPr>
          <w:p w:rsidR="00F52831" w:rsidRDefault="00F52831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1914" w:type="dxa"/>
          </w:tcPr>
          <w:p w:rsidR="00F52831" w:rsidRDefault="00F52831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829" w:type="dxa"/>
            <w:gridSpan w:val="3"/>
          </w:tcPr>
          <w:p w:rsidR="00F52831" w:rsidRDefault="00F52831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  <w:tr w:rsidR="00F52831" w:rsidTr="00D501B3">
        <w:tc>
          <w:tcPr>
            <w:tcW w:w="3828" w:type="dxa"/>
          </w:tcPr>
          <w:p w:rsidR="00F52831" w:rsidRDefault="00F52831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</w:tc>
        <w:tc>
          <w:tcPr>
            <w:tcW w:w="1914" w:type="dxa"/>
          </w:tcPr>
          <w:p w:rsidR="00F52831" w:rsidRDefault="00F52831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829" w:type="dxa"/>
            <w:gridSpan w:val="3"/>
          </w:tcPr>
          <w:p w:rsidR="00F52831" w:rsidRDefault="00F52831" w:rsidP="007E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</w:tbl>
    <w:p w:rsidR="00F52831" w:rsidRDefault="00F52831" w:rsidP="00F52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2831" w:rsidRDefault="00F52831" w:rsidP="00F52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 ДЛЯ ПОСТУПЛЕНИЯ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имя директора колледжа</w:t>
      </w:r>
      <w:r w:rsidR="00CE0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4D7">
        <w:rPr>
          <w:rFonts w:ascii="Times New Roman" w:hAnsi="Times New Roman" w:cs="Times New Roman"/>
          <w:sz w:val="24"/>
          <w:szCs w:val="24"/>
        </w:rPr>
        <w:t>Абдулвалиева</w:t>
      </w:r>
      <w:proofErr w:type="spellEnd"/>
      <w:r w:rsidR="00CE04D7">
        <w:rPr>
          <w:rFonts w:ascii="Times New Roman" w:hAnsi="Times New Roman" w:cs="Times New Roman"/>
          <w:sz w:val="24"/>
          <w:szCs w:val="24"/>
        </w:rPr>
        <w:t xml:space="preserve"> Р.Р.</w:t>
      </w:r>
      <w:bookmarkStart w:id="0" w:name="_GoBack"/>
      <w:bookmarkEnd w:id="0"/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образовании (аттестат, свидетельство об обучении)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Медицинская справка формы 086-У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полис (копия)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карта (Ф-026-У)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места жительства о составе семьи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о прививках (Ф-063, оригинал и копия)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прививок (Ф-63)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(копия)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(копия)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СНИЛС (копия)</w:t>
      </w:r>
    </w:p>
    <w:p w:rsidR="00F52831" w:rsidRDefault="00F52831" w:rsidP="00F5283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Фотография 3х4 (4 шт.)</w:t>
      </w:r>
    </w:p>
    <w:p w:rsidR="00F52831" w:rsidRDefault="00F52831" w:rsidP="00F52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2831" w:rsidRDefault="00F52831" w:rsidP="00F528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Подробности об образовательных программах и условиях обучения на официальном сайте колледжа: </w:t>
      </w:r>
      <w:hyperlink r:id="rId6" w:history="1">
        <w:r w:rsidRPr="00A74D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74D1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74D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acxt</w:t>
        </w:r>
        <w:proofErr w:type="spellEnd"/>
        <w:r w:rsidRPr="00A74D1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74D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E408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7E4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социальных сетях колледжа.</w:t>
      </w:r>
    </w:p>
    <w:p w:rsidR="00F52831" w:rsidRDefault="00F52831" w:rsidP="00F528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для связи с ГБПОУ ААПК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им.Н.М.Сибирцева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Александровна тел. 89603854931.</w:t>
      </w:r>
    </w:p>
    <w:p w:rsidR="00F52831" w:rsidRDefault="00F52831" w:rsidP="00F528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 осуществляет образовательную деятельность по следующим адресам:</w:t>
      </w:r>
    </w:p>
    <w:p w:rsidR="00CE04D7" w:rsidRDefault="00CE04D7" w:rsidP="00CE04D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452135, Республика Башкортостан,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>, 146 (тел.83475436058)</w:t>
      </w:r>
    </w:p>
    <w:p w:rsidR="00CE04D7" w:rsidRPr="00CE04D7" w:rsidRDefault="00CE04D7" w:rsidP="00CE04D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452122, Республика Башкортостан,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ул.Космонавтов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36 (тел.83475423998)</w:t>
      </w:r>
    </w:p>
    <w:p w:rsidR="00F52831" w:rsidRPr="00F52831" w:rsidRDefault="00F52831" w:rsidP="00F528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52831" w:rsidRPr="00F5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7B0"/>
    <w:multiLevelType w:val="hybridMultilevel"/>
    <w:tmpl w:val="BCB62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F64A0"/>
    <w:multiLevelType w:val="hybridMultilevel"/>
    <w:tmpl w:val="94BA3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BB"/>
    <w:rsid w:val="002523BB"/>
    <w:rsid w:val="004F4519"/>
    <w:rsid w:val="00524304"/>
    <w:rsid w:val="00653EC8"/>
    <w:rsid w:val="00697C49"/>
    <w:rsid w:val="00762E0E"/>
    <w:rsid w:val="007E408A"/>
    <w:rsid w:val="008D475B"/>
    <w:rsid w:val="00C90ECC"/>
    <w:rsid w:val="00CE04D7"/>
    <w:rsid w:val="00F41339"/>
    <w:rsid w:val="00F5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0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0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x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2023-07-18T03:41:00Z</dcterms:created>
  <dcterms:modified xsi:type="dcterms:W3CDTF">2023-07-18T05:23:00Z</dcterms:modified>
</cp:coreProperties>
</file>